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A16" w:rsidRPr="002C3052" w:rsidRDefault="00A45A16" w:rsidP="00A45A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C3052">
        <w:rPr>
          <w:rFonts w:ascii="Times New Roman" w:hAnsi="Times New Roman" w:cs="Times New Roman"/>
          <w:sz w:val="28"/>
          <w:szCs w:val="28"/>
        </w:rPr>
        <w:t>4. Основания для работы комиссии</w:t>
      </w:r>
    </w:p>
    <w:p w:rsidR="00A45A16" w:rsidRPr="002C3052" w:rsidRDefault="00A45A16" w:rsidP="00A45A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5A16" w:rsidRPr="002C3052" w:rsidRDefault="00A45A16" w:rsidP="00A45A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3052">
        <w:rPr>
          <w:rFonts w:ascii="Times New Roman" w:hAnsi="Times New Roman" w:cs="Times New Roman"/>
          <w:sz w:val="28"/>
          <w:szCs w:val="28"/>
        </w:rPr>
        <w:t xml:space="preserve">Комиссией       рассматривается      информация, полученная от правоохранительных, судебных или иных государственных органов, от организаций, должностных лиц или граждан (далее - информация). Основанием для проведения заседания комиссии является: </w:t>
      </w:r>
    </w:p>
    <w:p w:rsidR="00A45A16" w:rsidRPr="002C3052" w:rsidRDefault="00A45A16" w:rsidP="00A45A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3052">
        <w:rPr>
          <w:rFonts w:ascii="Times New Roman" w:hAnsi="Times New Roman" w:cs="Times New Roman"/>
          <w:sz w:val="28"/>
          <w:szCs w:val="28"/>
        </w:rPr>
        <w:t>- информация о совершении муниципальным служащим поступков, порочащих его честь и достоинство, или об ином нарушении муниципальным служащим требований к служебному поведению, предусмотренных статьей 18 Федерального закона 2  марта 2007 года № 25-ФЗ «О муниципальной службе в Российской Федерации»;</w:t>
      </w:r>
      <w:proofErr w:type="gramEnd"/>
    </w:p>
    <w:p w:rsidR="00A45A16" w:rsidRPr="002C3052" w:rsidRDefault="00A45A16" w:rsidP="00A45A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3052">
        <w:rPr>
          <w:rFonts w:ascii="Times New Roman" w:hAnsi="Times New Roman" w:cs="Times New Roman"/>
          <w:sz w:val="28"/>
          <w:szCs w:val="28"/>
        </w:rPr>
        <w:t>- информация о наличии у муниципального служащего личной заинтересованности, которая приводит или может привести к конфликту интересов;</w:t>
      </w:r>
    </w:p>
    <w:p w:rsidR="00A45A16" w:rsidRPr="002C3052" w:rsidRDefault="00A45A16" w:rsidP="00A45A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3052">
        <w:rPr>
          <w:rFonts w:ascii="Times New Roman" w:hAnsi="Times New Roman" w:cs="Times New Roman"/>
          <w:sz w:val="28"/>
          <w:szCs w:val="28"/>
        </w:rPr>
        <w:t>заявление гражданина, замещавшего должность муниципальной службы о даче согласия на замещение должности в коммерческих и некоммерческих организациях, если отдельные функции управления данными организациями входили в его должностные обязанности;</w:t>
      </w:r>
    </w:p>
    <w:p w:rsidR="00A45A16" w:rsidRPr="002C3052" w:rsidRDefault="00A45A16" w:rsidP="00A45A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3052">
        <w:rPr>
          <w:rFonts w:ascii="Times New Roman" w:hAnsi="Times New Roman" w:cs="Times New Roman"/>
          <w:sz w:val="28"/>
          <w:szCs w:val="28"/>
        </w:rPr>
        <w:t>- сообщение работодателя о заключении трудового договора с гражданином в течение двух лет после его увольнения с муниципальной службы.</w:t>
      </w:r>
    </w:p>
    <w:p w:rsidR="00A45A16" w:rsidRPr="002C3052" w:rsidRDefault="00A45A16" w:rsidP="00A45A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5A16" w:rsidRPr="002C3052" w:rsidRDefault="00A45A16" w:rsidP="00A45A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3052">
        <w:rPr>
          <w:rFonts w:ascii="Times New Roman" w:hAnsi="Times New Roman" w:cs="Times New Roman"/>
          <w:sz w:val="28"/>
          <w:szCs w:val="28"/>
        </w:rPr>
        <w:t>Информация должна содержать: фамилию, имя, отчество муниципального служащего и замещаемую им должность муниципальной службы - описание нарушения муниципальным служащим требований к служебному поведению или признаков личной заинтересованности, которая приводит или может привести к конфликту интересов; данные об источнике информации.</w:t>
      </w:r>
    </w:p>
    <w:p w:rsidR="00A45A16" w:rsidRPr="002C3052" w:rsidRDefault="00A45A16" w:rsidP="00A45A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5A16" w:rsidRPr="002C3052" w:rsidRDefault="00A45A16" w:rsidP="00A45A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3052">
        <w:rPr>
          <w:rFonts w:ascii="Times New Roman" w:hAnsi="Times New Roman" w:cs="Times New Roman"/>
          <w:sz w:val="28"/>
          <w:szCs w:val="28"/>
        </w:rPr>
        <w:t>Информация может направляться в комиссию или в администрацию муниципального образования. В случае поступления информации в администрацию муниципального образования она должна направляться в комиссию по решению главы муниципального образования или уполномоченного им должностного лица.</w:t>
      </w:r>
    </w:p>
    <w:p w:rsidR="00A45A16" w:rsidRPr="002C3052" w:rsidRDefault="00A45A16" w:rsidP="00A45A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3052">
        <w:rPr>
          <w:rFonts w:ascii="Times New Roman" w:hAnsi="Times New Roman" w:cs="Times New Roman"/>
          <w:sz w:val="28"/>
          <w:szCs w:val="28"/>
        </w:rPr>
        <w:t>Информация рассматривается комиссией, если она представлена в письменном виде. При поступлении устной информации заявителю необходимо предложить направить ее в письменном виде и разъяснить порядок оформления.</w:t>
      </w:r>
    </w:p>
    <w:p w:rsidR="00A45A16" w:rsidRPr="002C3052" w:rsidRDefault="00A45A16" w:rsidP="00A45A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3052">
        <w:rPr>
          <w:rFonts w:ascii="Times New Roman" w:hAnsi="Times New Roman" w:cs="Times New Roman"/>
          <w:sz w:val="28"/>
          <w:szCs w:val="28"/>
        </w:rPr>
        <w:t>В комиссию могут быть представлены материалы, подтверждающие нарушение муниципальным служащим требований к служебному поведению или наличие у него личной заинтересованности, которая приводит или может привести к конфликту интересов.</w:t>
      </w:r>
    </w:p>
    <w:p w:rsidR="00F93F3D" w:rsidRDefault="00F93F3D"/>
    <w:sectPr w:rsidR="00F93F3D" w:rsidSect="00A45A16">
      <w:pgSz w:w="11906" w:h="16838"/>
      <w:pgMar w:top="1134" w:right="539" w:bottom="1134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45A16"/>
    <w:rsid w:val="0000459A"/>
    <w:rsid w:val="0001472C"/>
    <w:rsid w:val="0001700D"/>
    <w:rsid w:val="00017CBB"/>
    <w:rsid w:val="000336BC"/>
    <w:rsid w:val="000424C5"/>
    <w:rsid w:val="00043308"/>
    <w:rsid w:val="00045CC7"/>
    <w:rsid w:val="0004660F"/>
    <w:rsid w:val="00060C13"/>
    <w:rsid w:val="00063B0F"/>
    <w:rsid w:val="00063F12"/>
    <w:rsid w:val="0007368E"/>
    <w:rsid w:val="00076946"/>
    <w:rsid w:val="00080CC7"/>
    <w:rsid w:val="00081823"/>
    <w:rsid w:val="00081E27"/>
    <w:rsid w:val="000B3A51"/>
    <w:rsid w:val="000B7200"/>
    <w:rsid w:val="000C13E0"/>
    <w:rsid w:val="000C1F7D"/>
    <w:rsid w:val="000C2321"/>
    <w:rsid w:val="000C5FEA"/>
    <w:rsid w:val="000C616A"/>
    <w:rsid w:val="000C6729"/>
    <w:rsid w:val="000C675F"/>
    <w:rsid w:val="000C6FDF"/>
    <w:rsid w:val="000C73DE"/>
    <w:rsid w:val="000D0C9B"/>
    <w:rsid w:val="000E0714"/>
    <w:rsid w:val="000E36CD"/>
    <w:rsid w:val="000E4118"/>
    <w:rsid w:val="000E56BD"/>
    <w:rsid w:val="000E66A1"/>
    <w:rsid w:val="000F06C7"/>
    <w:rsid w:val="000F1F12"/>
    <w:rsid w:val="000F77AC"/>
    <w:rsid w:val="0010152F"/>
    <w:rsid w:val="00101F86"/>
    <w:rsid w:val="00105BCE"/>
    <w:rsid w:val="00107399"/>
    <w:rsid w:val="0011058A"/>
    <w:rsid w:val="001126F3"/>
    <w:rsid w:val="001140EF"/>
    <w:rsid w:val="00130550"/>
    <w:rsid w:val="0015597C"/>
    <w:rsid w:val="0016024C"/>
    <w:rsid w:val="00180EA5"/>
    <w:rsid w:val="001820E9"/>
    <w:rsid w:val="0018257E"/>
    <w:rsid w:val="001912EE"/>
    <w:rsid w:val="00193DE0"/>
    <w:rsid w:val="00195071"/>
    <w:rsid w:val="001A0C83"/>
    <w:rsid w:val="001A1EBF"/>
    <w:rsid w:val="001A53A7"/>
    <w:rsid w:val="001B01C3"/>
    <w:rsid w:val="001B06C1"/>
    <w:rsid w:val="001B171D"/>
    <w:rsid w:val="001C2C83"/>
    <w:rsid w:val="001C3EE0"/>
    <w:rsid w:val="001C5899"/>
    <w:rsid w:val="001D25A1"/>
    <w:rsid w:val="001D4978"/>
    <w:rsid w:val="001D6F80"/>
    <w:rsid w:val="001D7C7D"/>
    <w:rsid w:val="001E27B4"/>
    <w:rsid w:val="001E6B81"/>
    <w:rsid w:val="001F293F"/>
    <w:rsid w:val="001F3715"/>
    <w:rsid w:val="001F6370"/>
    <w:rsid w:val="0020003C"/>
    <w:rsid w:val="00201BA0"/>
    <w:rsid w:val="00210B23"/>
    <w:rsid w:val="0021171F"/>
    <w:rsid w:val="002315C4"/>
    <w:rsid w:val="00237EEC"/>
    <w:rsid w:val="00245B84"/>
    <w:rsid w:val="00245BA0"/>
    <w:rsid w:val="002508EF"/>
    <w:rsid w:val="00251C40"/>
    <w:rsid w:val="0025298D"/>
    <w:rsid w:val="0026233E"/>
    <w:rsid w:val="00270FDD"/>
    <w:rsid w:val="00271603"/>
    <w:rsid w:val="0027621C"/>
    <w:rsid w:val="0028125C"/>
    <w:rsid w:val="00284DB6"/>
    <w:rsid w:val="00294258"/>
    <w:rsid w:val="00295CBF"/>
    <w:rsid w:val="00297413"/>
    <w:rsid w:val="002A0C03"/>
    <w:rsid w:val="002B0002"/>
    <w:rsid w:val="002D1220"/>
    <w:rsid w:val="002D5166"/>
    <w:rsid w:val="002E2031"/>
    <w:rsid w:val="002E4B05"/>
    <w:rsid w:val="002E754E"/>
    <w:rsid w:val="002F2253"/>
    <w:rsid w:val="00301B17"/>
    <w:rsid w:val="00306E8C"/>
    <w:rsid w:val="003138C7"/>
    <w:rsid w:val="00314C9C"/>
    <w:rsid w:val="00315AA5"/>
    <w:rsid w:val="00320E05"/>
    <w:rsid w:val="00325FCD"/>
    <w:rsid w:val="00340D1C"/>
    <w:rsid w:val="00342CAD"/>
    <w:rsid w:val="00354422"/>
    <w:rsid w:val="003603E1"/>
    <w:rsid w:val="00362809"/>
    <w:rsid w:val="00367133"/>
    <w:rsid w:val="003740ED"/>
    <w:rsid w:val="00374585"/>
    <w:rsid w:val="00375717"/>
    <w:rsid w:val="00376782"/>
    <w:rsid w:val="003768F9"/>
    <w:rsid w:val="00384839"/>
    <w:rsid w:val="00387AF6"/>
    <w:rsid w:val="003A6646"/>
    <w:rsid w:val="003A6CA9"/>
    <w:rsid w:val="003B2977"/>
    <w:rsid w:val="003B6A6E"/>
    <w:rsid w:val="003B72CC"/>
    <w:rsid w:val="003D0B7D"/>
    <w:rsid w:val="003D5EC4"/>
    <w:rsid w:val="003D66E4"/>
    <w:rsid w:val="003D7F67"/>
    <w:rsid w:val="003E5CF1"/>
    <w:rsid w:val="003E6FC4"/>
    <w:rsid w:val="003F4441"/>
    <w:rsid w:val="004014AD"/>
    <w:rsid w:val="0040179A"/>
    <w:rsid w:val="00402E0D"/>
    <w:rsid w:val="004123BD"/>
    <w:rsid w:val="00416DF8"/>
    <w:rsid w:val="00423473"/>
    <w:rsid w:val="00426042"/>
    <w:rsid w:val="00427851"/>
    <w:rsid w:val="00427AE4"/>
    <w:rsid w:val="00433C25"/>
    <w:rsid w:val="004431CE"/>
    <w:rsid w:val="00452297"/>
    <w:rsid w:val="004525D5"/>
    <w:rsid w:val="004569EF"/>
    <w:rsid w:val="0046157C"/>
    <w:rsid w:val="00476E49"/>
    <w:rsid w:val="00484172"/>
    <w:rsid w:val="00484266"/>
    <w:rsid w:val="004863FB"/>
    <w:rsid w:val="00490047"/>
    <w:rsid w:val="0049351C"/>
    <w:rsid w:val="0049524B"/>
    <w:rsid w:val="00497A95"/>
    <w:rsid w:val="004A19C0"/>
    <w:rsid w:val="004A6AD9"/>
    <w:rsid w:val="004B3DC4"/>
    <w:rsid w:val="004B45E3"/>
    <w:rsid w:val="004C54D4"/>
    <w:rsid w:val="004C57A7"/>
    <w:rsid w:val="004C645C"/>
    <w:rsid w:val="004D0652"/>
    <w:rsid w:val="004D159A"/>
    <w:rsid w:val="004E788B"/>
    <w:rsid w:val="004F13D9"/>
    <w:rsid w:val="004F6F5A"/>
    <w:rsid w:val="0050614A"/>
    <w:rsid w:val="005078A9"/>
    <w:rsid w:val="0051296A"/>
    <w:rsid w:val="00517A7B"/>
    <w:rsid w:val="00522216"/>
    <w:rsid w:val="00523ED8"/>
    <w:rsid w:val="005303F2"/>
    <w:rsid w:val="00532659"/>
    <w:rsid w:val="00534545"/>
    <w:rsid w:val="00535085"/>
    <w:rsid w:val="005350CF"/>
    <w:rsid w:val="00535448"/>
    <w:rsid w:val="00552901"/>
    <w:rsid w:val="005550BE"/>
    <w:rsid w:val="005552E8"/>
    <w:rsid w:val="005568D7"/>
    <w:rsid w:val="0057234B"/>
    <w:rsid w:val="0057419F"/>
    <w:rsid w:val="0058363D"/>
    <w:rsid w:val="00590832"/>
    <w:rsid w:val="00590E16"/>
    <w:rsid w:val="005930E5"/>
    <w:rsid w:val="0059681B"/>
    <w:rsid w:val="005A1B57"/>
    <w:rsid w:val="005A2918"/>
    <w:rsid w:val="005A621F"/>
    <w:rsid w:val="005B4A54"/>
    <w:rsid w:val="005C01BE"/>
    <w:rsid w:val="005C0F69"/>
    <w:rsid w:val="005C4A5B"/>
    <w:rsid w:val="005C5130"/>
    <w:rsid w:val="005D179F"/>
    <w:rsid w:val="005D6687"/>
    <w:rsid w:val="005E77E1"/>
    <w:rsid w:val="005E7C2E"/>
    <w:rsid w:val="005F148B"/>
    <w:rsid w:val="005F38DB"/>
    <w:rsid w:val="005F4766"/>
    <w:rsid w:val="0060250D"/>
    <w:rsid w:val="006076AF"/>
    <w:rsid w:val="00607883"/>
    <w:rsid w:val="00613228"/>
    <w:rsid w:val="00627157"/>
    <w:rsid w:val="00632EAD"/>
    <w:rsid w:val="00634CB7"/>
    <w:rsid w:val="00634F15"/>
    <w:rsid w:val="006454CB"/>
    <w:rsid w:val="00647A9D"/>
    <w:rsid w:val="00653973"/>
    <w:rsid w:val="0065422C"/>
    <w:rsid w:val="00654C19"/>
    <w:rsid w:val="00656996"/>
    <w:rsid w:val="006613CB"/>
    <w:rsid w:val="0066234C"/>
    <w:rsid w:val="0066533C"/>
    <w:rsid w:val="00681D82"/>
    <w:rsid w:val="00682DD6"/>
    <w:rsid w:val="00683DCE"/>
    <w:rsid w:val="00691198"/>
    <w:rsid w:val="0069301B"/>
    <w:rsid w:val="00695C60"/>
    <w:rsid w:val="00696614"/>
    <w:rsid w:val="006B0D52"/>
    <w:rsid w:val="006B17B2"/>
    <w:rsid w:val="006B2C28"/>
    <w:rsid w:val="006B4C97"/>
    <w:rsid w:val="006B50E0"/>
    <w:rsid w:val="006B52E0"/>
    <w:rsid w:val="006B5975"/>
    <w:rsid w:val="006C6D93"/>
    <w:rsid w:val="006D25D7"/>
    <w:rsid w:val="006D3790"/>
    <w:rsid w:val="006D4044"/>
    <w:rsid w:val="006D43B5"/>
    <w:rsid w:val="006D4C1F"/>
    <w:rsid w:val="006D7349"/>
    <w:rsid w:val="006F4923"/>
    <w:rsid w:val="006F643E"/>
    <w:rsid w:val="0070044B"/>
    <w:rsid w:val="00700B94"/>
    <w:rsid w:val="007103AB"/>
    <w:rsid w:val="00712EA7"/>
    <w:rsid w:val="007136F7"/>
    <w:rsid w:val="0071684C"/>
    <w:rsid w:val="007177C0"/>
    <w:rsid w:val="00722FB8"/>
    <w:rsid w:val="007257EF"/>
    <w:rsid w:val="00730D20"/>
    <w:rsid w:val="00731C11"/>
    <w:rsid w:val="00733AE7"/>
    <w:rsid w:val="00733CA1"/>
    <w:rsid w:val="00737ABB"/>
    <w:rsid w:val="007440D5"/>
    <w:rsid w:val="00745F59"/>
    <w:rsid w:val="00750C1F"/>
    <w:rsid w:val="00751543"/>
    <w:rsid w:val="007515CC"/>
    <w:rsid w:val="007543F8"/>
    <w:rsid w:val="00757B59"/>
    <w:rsid w:val="00761842"/>
    <w:rsid w:val="00767095"/>
    <w:rsid w:val="00771C33"/>
    <w:rsid w:val="00774033"/>
    <w:rsid w:val="00775674"/>
    <w:rsid w:val="00776021"/>
    <w:rsid w:val="007818F0"/>
    <w:rsid w:val="00781D1C"/>
    <w:rsid w:val="00781DF3"/>
    <w:rsid w:val="00787CB3"/>
    <w:rsid w:val="00795979"/>
    <w:rsid w:val="00797EDA"/>
    <w:rsid w:val="007A23E1"/>
    <w:rsid w:val="007A61C0"/>
    <w:rsid w:val="007A625C"/>
    <w:rsid w:val="007B2BAE"/>
    <w:rsid w:val="007B734E"/>
    <w:rsid w:val="007C44C1"/>
    <w:rsid w:val="007C71AF"/>
    <w:rsid w:val="007D56FE"/>
    <w:rsid w:val="007E1D4F"/>
    <w:rsid w:val="007E3C72"/>
    <w:rsid w:val="007F0C3B"/>
    <w:rsid w:val="007F18FC"/>
    <w:rsid w:val="007F4062"/>
    <w:rsid w:val="007F5413"/>
    <w:rsid w:val="00800B83"/>
    <w:rsid w:val="00800B8A"/>
    <w:rsid w:val="00803184"/>
    <w:rsid w:val="008033B3"/>
    <w:rsid w:val="00813B1A"/>
    <w:rsid w:val="00823A66"/>
    <w:rsid w:val="00827A2A"/>
    <w:rsid w:val="00831813"/>
    <w:rsid w:val="0083181A"/>
    <w:rsid w:val="00833477"/>
    <w:rsid w:val="0084670F"/>
    <w:rsid w:val="00847C02"/>
    <w:rsid w:val="008518C2"/>
    <w:rsid w:val="00855D96"/>
    <w:rsid w:val="008564FF"/>
    <w:rsid w:val="008567D5"/>
    <w:rsid w:val="00865161"/>
    <w:rsid w:val="00876610"/>
    <w:rsid w:val="00877E49"/>
    <w:rsid w:val="008804D0"/>
    <w:rsid w:val="008822BE"/>
    <w:rsid w:val="008829A0"/>
    <w:rsid w:val="00884669"/>
    <w:rsid w:val="00886A54"/>
    <w:rsid w:val="00891939"/>
    <w:rsid w:val="00893FB4"/>
    <w:rsid w:val="00897725"/>
    <w:rsid w:val="008A06AF"/>
    <w:rsid w:val="008A0A92"/>
    <w:rsid w:val="008A1576"/>
    <w:rsid w:val="008A418F"/>
    <w:rsid w:val="008B1C53"/>
    <w:rsid w:val="008B38FB"/>
    <w:rsid w:val="008B7EE6"/>
    <w:rsid w:val="008C6429"/>
    <w:rsid w:val="008D3488"/>
    <w:rsid w:val="008D37C3"/>
    <w:rsid w:val="008D48D9"/>
    <w:rsid w:val="008D5EFA"/>
    <w:rsid w:val="008E11F8"/>
    <w:rsid w:val="008E5153"/>
    <w:rsid w:val="008E5D89"/>
    <w:rsid w:val="008E75D5"/>
    <w:rsid w:val="008F1CC9"/>
    <w:rsid w:val="00901E9E"/>
    <w:rsid w:val="00905F9E"/>
    <w:rsid w:val="00910EA2"/>
    <w:rsid w:val="0091100D"/>
    <w:rsid w:val="00924CFB"/>
    <w:rsid w:val="00930D08"/>
    <w:rsid w:val="00930DC0"/>
    <w:rsid w:val="00931A98"/>
    <w:rsid w:val="00936069"/>
    <w:rsid w:val="00940CA3"/>
    <w:rsid w:val="00943AC1"/>
    <w:rsid w:val="00945A6A"/>
    <w:rsid w:val="00951A5C"/>
    <w:rsid w:val="0096380C"/>
    <w:rsid w:val="00965089"/>
    <w:rsid w:val="0097013D"/>
    <w:rsid w:val="009718C1"/>
    <w:rsid w:val="009739A5"/>
    <w:rsid w:val="0098053A"/>
    <w:rsid w:val="00984F33"/>
    <w:rsid w:val="00997F77"/>
    <w:rsid w:val="009A0250"/>
    <w:rsid w:val="009A1034"/>
    <w:rsid w:val="009A32E1"/>
    <w:rsid w:val="009A361D"/>
    <w:rsid w:val="009A536E"/>
    <w:rsid w:val="009A5A17"/>
    <w:rsid w:val="009C6A26"/>
    <w:rsid w:val="009D30FA"/>
    <w:rsid w:val="009D4F14"/>
    <w:rsid w:val="009D630E"/>
    <w:rsid w:val="009D6F81"/>
    <w:rsid w:val="009E1FD0"/>
    <w:rsid w:val="009E2832"/>
    <w:rsid w:val="009E60C1"/>
    <w:rsid w:val="009F1FE0"/>
    <w:rsid w:val="009F77AF"/>
    <w:rsid w:val="00A042CE"/>
    <w:rsid w:val="00A0449B"/>
    <w:rsid w:val="00A0678D"/>
    <w:rsid w:val="00A11548"/>
    <w:rsid w:val="00A118E4"/>
    <w:rsid w:val="00A21341"/>
    <w:rsid w:val="00A21EAD"/>
    <w:rsid w:val="00A23708"/>
    <w:rsid w:val="00A25659"/>
    <w:rsid w:val="00A34080"/>
    <w:rsid w:val="00A3442B"/>
    <w:rsid w:val="00A35010"/>
    <w:rsid w:val="00A354B4"/>
    <w:rsid w:val="00A3619B"/>
    <w:rsid w:val="00A44717"/>
    <w:rsid w:val="00A448B3"/>
    <w:rsid w:val="00A45A16"/>
    <w:rsid w:val="00A45AC0"/>
    <w:rsid w:val="00A46AD7"/>
    <w:rsid w:val="00A51011"/>
    <w:rsid w:val="00A5410E"/>
    <w:rsid w:val="00A542EA"/>
    <w:rsid w:val="00A57FCD"/>
    <w:rsid w:val="00A64C2C"/>
    <w:rsid w:val="00A65AD7"/>
    <w:rsid w:val="00A812C6"/>
    <w:rsid w:val="00A85411"/>
    <w:rsid w:val="00A85C33"/>
    <w:rsid w:val="00A9161A"/>
    <w:rsid w:val="00A92451"/>
    <w:rsid w:val="00A96F84"/>
    <w:rsid w:val="00AA0163"/>
    <w:rsid w:val="00AA27CE"/>
    <w:rsid w:val="00AA5E92"/>
    <w:rsid w:val="00AE09D3"/>
    <w:rsid w:val="00AE4191"/>
    <w:rsid w:val="00AE43DD"/>
    <w:rsid w:val="00AF2B96"/>
    <w:rsid w:val="00AF3608"/>
    <w:rsid w:val="00AF7265"/>
    <w:rsid w:val="00B000CF"/>
    <w:rsid w:val="00B03A73"/>
    <w:rsid w:val="00B04402"/>
    <w:rsid w:val="00B10559"/>
    <w:rsid w:val="00B1475D"/>
    <w:rsid w:val="00B21386"/>
    <w:rsid w:val="00B24BCC"/>
    <w:rsid w:val="00B40BBD"/>
    <w:rsid w:val="00B4121F"/>
    <w:rsid w:val="00B56CAD"/>
    <w:rsid w:val="00B616CC"/>
    <w:rsid w:val="00B6525D"/>
    <w:rsid w:val="00B6578B"/>
    <w:rsid w:val="00B65DED"/>
    <w:rsid w:val="00B67572"/>
    <w:rsid w:val="00B70B00"/>
    <w:rsid w:val="00B71040"/>
    <w:rsid w:val="00B7406E"/>
    <w:rsid w:val="00B74CC9"/>
    <w:rsid w:val="00B76476"/>
    <w:rsid w:val="00B768DF"/>
    <w:rsid w:val="00B82C98"/>
    <w:rsid w:val="00B83FFC"/>
    <w:rsid w:val="00B873A7"/>
    <w:rsid w:val="00B967C1"/>
    <w:rsid w:val="00BA02DF"/>
    <w:rsid w:val="00BA29C4"/>
    <w:rsid w:val="00BA6D84"/>
    <w:rsid w:val="00BA711B"/>
    <w:rsid w:val="00BB0A1C"/>
    <w:rsid w:val="00BB5605"/>
    <w:rsid w:val="00BB5C8E"/>
    <w:rsid w:val="00BC06A6"/>
    <w:rsid w:val="00BD06A6"/>
    <w:rsid w:val="00BD16DE"/>
    <w:rsid w:val="00BD2087"/>
    <w:rsid w:val="00BE22D4"/>
    <w:rsid w:val="00BF1FBB"/>
    <w:rsid w:val="00BF4BD8"/>
    <w:rsid w:val="00BF709C"/>
    <w:rsid w:val="00C0369E"/>
    <w:rsid w:val="00C10714"/>
    <w:rsid w:val="00C147FE"/>
    <w:rsid w:val="00C15FBA"/>
    <w:rsid w:val="00C164AA"/>
    <w:rsid w:val="00C20A6C"/>
    <w:rsid w:val="00C21167"/>
    <w:rsid w:val="00C26718"/>
    <w:rsid w:val="00C30022"/>
    <w:rsid w:val="00C34A98"/>
    <w:rsid w:val="00C37FA1"/>
    <w:rsid w:val="00C40E0C"/>
    <w:rsid w:val="00C47FDF"/>
    <w:rsid w:val="00C52142"/>
    <w:rsid w:val="00C53EE1"/>
    <w:rsid w:val="00C6049D"/>
    <w:rsid w:val="00C66080"/>
    <w:rsid w:val="00C674C1"/>
    <w:rsid w:val="00C67DCB"/>
    <w:rsid w:val="00C70E19"/>
    <w:rsid w:val="00C75E8A"/>
    <w:rsid w:val="00C80890"/>
    <w:rsid w:val="00C814EE"/>
    <w:rsid w:val="00C8541A"/>
    <w:rsid w:val="00C87427"/>
    <w:rsid w:val="00C90C24"/>
    <w:rsid w:val="00C93EC7"/>
    <w:rsid w:val="00C9496B"/>
    <w:rsid w:val="00CA6031"/>
    <w:rsid w:val="00CB0D88"/>
    <w:rsid w:val="00CB2765"/>
    <w:rsid w:val="00CB440D"/>
    <w:rsid w:val="00CB56FD"/>
    <w:rsid w:val="00CB5BE7"/>
    <w:rsid w:val="00CB5DA0"/>
    <w:rsid w:val="00CB60DB"/>
    <w:rsid w:val="00CC3180"/>
    <w:rsid w:val="00CC3B86"/>
    <w:rsid w:val="00CC5118"/>
    <w:rsid w:val="00CD7C51"/>
    <w:rsid w:val="00CE231B"/>
    <w:rsid w:val="00CE47A5"/>
    <w:rsid w:val="00CE52C8"/>
    <w:rsid w:val="00CE5DF8"/>
    <w:rsid w:val="00CF2645"/>
    <w:rsid w:val="00CF4C2E"/>
    <w:rsid w:val="00CF67ED"/>
    <w:rsid w:val="00CF7C2E"/>
    <w:rsid w:val="00D05622"/>
    <w:rsid w:val="00D10123"/>
    <w:rsid w:val="00D10361"/>
    <w:rsid w:val="00D10783"/>
    <w:rsid w:val="00D117BE"/>
    <w:rsid w:val="00D121D6"/>
    <w:rsid w:val="00D128B8"/>
    <w:rsid w:val="00D134E3"/>
    <w:rsid w:val="00D15056"/>
    <w:rsid w:val="00D25164"/>
    <w:rsid w:val="00D3035E"/>
    <w:rsid w:val="00D3108F"/>
    <w:rsid w:val="00D411B9"/>
    <w:rsid w:val="00D44FB4"/>
    <w:rsid w:val="00D45757"/>
    <w:rsid w:val="00D50FA3"/>
    <w:rsid w:val="00D52307"/>
    <w:rsid w:val="00D55876"/>
    <w:rsid w:val="00D56BB8"/>
    <w:rsid w:val="00D62B9F"/>
    <w:rsid w:val="00D70786"/>
    <w:rsid w:val="00D71313"/>
    <w:rsid w:val="00D7302B"/>
    <w:rsid w:val="00D7635B"/>
    <w:rsid w:val="00D80375"/>
    <w:rsid w:val="00D80A5F"/>
    <w:rsid w:val="00D83FC2"/>
    <w:rsid w:val="00D9126D"/>
    <w:rsid w:val="00D959A0"/>
    <w:rsid w:val="00DA388B"/>
    <w:rsid w:val="00DA5C53"/>
    <w:rsid w:val="00DB5327"/>
    <w:rsid w:val="00DC2B75"/>
    <w:rsid w:val="00DC37C8"/>
    <w:rsid w:val="00DC6FB7"/>
    <w:rsid w:val="00DC7898"/>
    <w:rsid w:val="00DD48E5"/>
    <w:rsid w:val="00DE19A7"/>
    <w:rsid w:val="00DE2532"/>
    <w:rsid w:val="00DE2664"/>
    <w:rsid w:val="00DE2808"/>
    <w:rsid w:val="00DE2875"/>
    <w:rsid w:val="00DE44C9"/>
    <w:rsid w:val="00DE69F4"/>
    <w:rsid w:val="00DF12F0"/>
    <w:rsid w:val="00DF6484"/>
    <w:rsid w:val="00E044E8"/>
    <w:rsid w:val="00E14E3D"/>
    <w:rsid w:val="00E17824"/>
    <w:rsid w:val="00E260CF"/>
    <w:rsid w:val="00E4405A"/>
    <w:rsid w:val="00E51E0C"/>
    <w:rsid w:val="00E52E28"/>
    <w:rsid w:val="00E55539"/>
    <w:rsid w:val="00E6039F"/>
    <w:rsid w:val="00E81570"/>
    <w:rsid w:val="00E936BE"/>
    <w:rsid w:val="00E94D90"/>
    <w:rsid w:val="00E96A02"/>
    <w:rsid w:val="00EA31A7"/>
    <w:rsid w:val="00EA50D4"/>
    <w:rsid w:val="00EA76DC"/>
    <w:rsid w:val="00EB01F7"/>
    <w:rsid w:val="00EB0ECF"/>
    <w:rsid w:val="00EC167A"/>
    <w:rsid w:val="00EC5470"/>
    <w:rsid w:val="00EC5532"/>
    <w:rsid w:val="00ED1C77"/>
    <w:rsid w:val="00ED5AED"/>
    <w:rsid w:val="00EE04F7"/>
    <w:rsid w:val="00EE1650"/>
    <w:rsid w:val="00EE7530"/>
    <w:rsid w:val="00EF066E"/>
    <w:rsid w:val="00EF7022"/>
    <w:rsid w:val="00EF746C"/>
    <w:rsid w:val="00EF7948"/>
    <w:rsid w:val="00F00DD2"/>
    <w:rsid w:val="00F027A2"/>
    <w:rsid w:val="00F0654F"/>
    <w:rsid w:val="00F20B10"/>
    <w:rsid w:val="00F210BF"/>
    <w:rsid w:val="00F21BC6"/>
    <w:rsid w:val="00F22216"/>
    <w:rsid w:val="00F2223D"/>
    <w:rsid w:val="00F27B46"/>
    <w:rsid w:val="00F31298"/>
    <w:rsid w:val="00F338FE"/>
    <w:rsid w:val="00F33D9E"/>
    <w:rsid w:val="00F35CB0"/>
    <w:rsid w:val="00F561E0"/>
    <w:rsid w:val="00F56F91"/>
    <w:rsid w:val="00F60A71"/>
    <w:rsid w:val="00F61B4B"/>
    <w:rsid w:val="00F6363C"/>
    <w:rsid w:val="00F63CC8"/>
    <w:rsid w:val="00F66710"/>
    <w:rsid w:val="00F8056A"/>
    <w:rsid w:val="00F80C00"/>
    <w:rsid w:val="00F82EB6"/>
    <w:rsid w:val="00F83371"/>
    <w:rsid w:val="00F91376"/>
    <w:rsid w:val="00F914EE"/>
    <w:rsid w:val="00F920CC"/>
    <w:rsid w:val="00F93F3D"/>
    <w:rsid w:val="00F9534C"/>
    <w:rsid w:val="00F97A0F"/>
    <w:rsid w:val="00FA05BC"/>
    <w:rsid w:val="00FA365B"/>
    <w:rsid w:val="00FA74E4"/>
    <w:rsid w:val="00FB0464"/>
    <w:rsid w:val="00FB280C"/>
    <w:rsid w:val="00FB7427"/>
    <w:rsid w:val="00FC53B7"/>
    <w:rsid w:val="00FD31F6"/>
    <w:rsid w:val="00FE0520"/>
    <w:rsid w:val="00FE08B7"/>
    <w:rsid w:val="00FF03F0"/>
    <w:rsid w:val="00FF1C68"/>
    <w:rsid w:val="00FF6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1838</Characters>
  <Application>Microsoft Office Word</Application>
  <DocSecurity>0</DocSecurity>
  <Lines>15</Lines>
  <Paragraphs>4</Paragraphs>
  <ScaleCrop>false</ScaleCrop>
  <Company>Microsoft</Company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2013-02-21T09:39:00Z</dcterms:created>
  <dcterms:modified xsi:type="dcterms:W3CDTF">2013-02-21T09:40:00Z</dcterms:modified>
</cp:coreProperties>
</file>